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AFBB75" w14:textId="41D9E242" w:rsidR="00BF76F5" w:rsidRPr="002F2159" w:rsidRDefault="00E9442F" w:rsidP="000C505C">
      <w:pPr>
        <w:rPr>
          <w:rFonts w:ascii="Century Schoolbook" w:hAnsi="Century Schoolbook" w:cs="Arial"/>
          <w:sz w:val="26"/>
          <w:szCs w:val="26"/>
          <w:lang w:val="es-CR"/>
        </w:rPr>
      </w:pPr>
      <w:r>
        <w:rPr>
          <w:rFonts w:ascii="Century Schoolbook" w:hAnsi="Century Schoolbook" w:cs="Arial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754A4" wp14:editId="322E9AF7">
                <wp:simplePos x="0" y="0"/>
                <wp:positionH relativeFrom="column">
                  <wp:posOffset>538480</wp:posOffset>
                </wp:positionH>
                <wp:positionV relativeFrom="paragraph">
                  <wp:posOffset>991235</wp:posOffset>
                </wp:positionV>
                <wp:extent cx="6575425" cy="7369810"/>
                <wp:effectExtent l="0" t="3175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736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94138" w14:textId="287DB00D" w:rsidR="00F07FD4" w:rsidRDefault="009454DB" w:rsidP="009454DB">
                            <w:pPr>
                              <w:pStyle w:val="Heading1"/>
                              <w:tabs>
                                <w:tab w:val="left" w:pos="6390"/>
                              </w:tabs>
                              <w:ind w:left="0" w:firstLine="0"/>
                              <w:jc w:val="center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  <w:t>DECLARACION JURADA</w:t>
                            </w:r>
                          </w:p>
                          <w:p w14:paraId="78D7B3DE" w14:textId="77777777" w:rsidR="009454DB" w:rsidRPr="009454DB" w:rsidRDefault="009454DB" w:rsidP="009454DB"/>
                          <w:p w14:paraId="40BA3617" w14:textId="77777777" w:rsidR="009454DB" w:rsidRDefault="009454DB" w:rsidP="009454DB"/>
                          <w:p w14:paraId="42B9D6F0" w14:textId="77777777" w:rsidR="009454DB" w:rsidRDefault="009454DB" w:rsidP="009454DB"/>
                          <w:p w14:paraId="6E779312" w14:textId="77777777" w:rsidR="009454DB" w:rsidRDefault="009454DB" w:rsidP="009454DB">
                            <w:pPr>
                              <w:jc w:val="right"/>
                            </w:pPr>
                            <w:r>
                              <w:t>San Jose, ____ de _____, de 202__.</w:t>
                            </w:r>
                          </w:p>
                          <w:p w14:paraId="7C520A3A" w14:textId="77777777" w:rsidR="009454DB" w:rsidRDefault="009454DB" w:rsidP="009454DB"/>
                          <w:p w14:paraId="725F5A77" w14:textId="2AD30217" w:rsidR="009454DB" w:rsidRDefault="009454DB" w:rsidP="009454DB">
                            <w:r>
                              <w:t xml:space="preserve">Srs. </w:t>
                            </w:r>
                            <w:r w:rsidR="00245320">
                              <w:t>TOOL SOLUTIONS</w:t>
                            </w:r>
                            <w:r>
                              <w:t xml:space="preserve"> S.A,</w:t>
                            </w:r>
                          </w:p>
                          <w:p w14:paraId="034308D2" w14:textId="77777777" w:rsidR="009454DB" w:rsidRDefault="009454DB" w:rsidP="009454DB"/>
                          <w:p w14:paraId="04F5EEC6" w14:textId="77777777" w:rsidR="009454DB" w:rsidRDefault="009454DB" w:rsidP="009454DB"/>
                          <w:p w14:paraId="4F1E69C3" w14:textId="77777777" w:rsidR="009454DB" w:rsidRDefault="009454DB" w:rsidP="009454DB">
                            <w:pPr>
                              <w:jc w:val="both"/>
                            </w:pPr>
                          </w:p>
                          <w:p w14:paraId="5CCC3248" w14:textId="752AC72D" w:rsidR="009454DB" w:rsidRDefault="009454DB" w:rsidP="009454DB">
                            <w:pPr>
                              <w:spacing w:line="480" w:lineRule="auto"/>
                              <w:jc w:val="both"/>
                            </w:pPr>
                            <w:r>
                              <w:t>Por este medio, yo _______________________________, cedula _______________, vecino (a) de _____________________________, en mi calidad de representante legal de la empresa _________________________________________________________,</w:t>
                            </w:r>
                            <w:r w:rsidR="003D63AC">
                              <w:t xml:space="preserve"> </w:t>
                            </w:r>
                            <w:r w:rsidR="004211E8">
                              <w:t xml:space="preserve">cuya </w:t>
                            </w:r>
                            <w:r w:rsidR="003D63AC">
                              <w:t>cedula juridica</w:t>
                            </w:r>
                            <w:r w:rsidR="004211E8">
                              <w:t xml:space="preserve"> es</w:t>
                            </w:r>
                            <w:r w:rsidR="001C14FD">
                              <w:t xml:space="preserve"> _______________,</w:t>
                            </w:r>
                            <w:r>
                              <w:t xml:space="preserve"> autorizo a _______________________________, cedula _______________, como </w:t>
                            </w:r>
                            <w:r w:rsidRPr="005E7959">
                              <w:rPr>
                                <w:b/>
                                <w:bCs/>
                              </w:rPr>
                              <w:t>SUPER USUARIO</w:t>
                            </w:r>
                            <w:r>
                              <w:t xml:space="preserve"> de la plataforma web</w:t>
                            </w:r>
                            <w:r w:rsidR="00245320">
                              <w:t xml:space="preserve"> www.toolsolutions.cr</w:t>
                            </w:r>
                            <w:r>
                              <w:t>, mediante la cual entre otras cosas podrá incluir direcciones, realizar gestiones de cotización y compra en línea, todo a nombre de mi representada.</w:t>
                            </w:r>
                          </w:p>
                          <w:p w14:paraId="20B1E932" w14:textId="05D8F166" w:rsidR="009454DB" w:rsidRDefault="009454DB" w:rsidP="009454DB">
                            <w:pPr>
                              <w:spacing w:line="480" w:lineRule="auto"/>
                              <w:jc w:val="both"/>
                            </w:pPr>
                          </w:p>
                          <w:p w14:paraId="6EB19285" w14:textId="77777777" w:rsidR="009454DB" w:rsidRDefault="009454DB" w:rsidP="009454DB">
                            <w:pPr>
                              <w:spacing w:line="480" w:lineRule="auto"/>
                              <w:jc w:val="both"/>
                            </w:pPr>
                          </w:p>
                          <w:p w14:paraId="644BF25D" w14:textId="77777777" w:rsidR="009454DB" w:rsidRDefault="009454DB" w:rsidP="009454DB">
                            <w:pPr>
                              <w:jc w:val="both"/>
                            </w:pPr>
                            <w:r>
                              <w:t>____________________________</w:t>
                            </w:r>
                          </w:p>
                          <w:p w14:paraId="509DB366" w14:textId="77777777" w:rsidR="009454DB" w:rsidRDefault="009454DB" w:rsidP="009454DB">
                            <w:pPr>
                              <w:jc w:val="both"/>
                            </w:pPr>
                            <w:r>
                              <w:t>Firma</w:t>
                            </w:r>
                          </w:p>
                          <w:p w14:paraId="4CF8332F" w14:textId="77777777" w:rsidR="009454DB" w:rsidRDefault="009454DB" w:rsidP="009454DB">
                            <w:pPr>
                              <w:spacing w:line="480" w:lineRule="auto"/>
                              <w:jc w:val="both"/>
                            </w:pPr>
                          </w:p>
                          <w:p w14:paraId="68D077D3" w14:textId="77777777" w:rsidR="009454DB" w:rsidRDefault="009454DB" w:rsidP="009454DB">
                            <w:pPr>
                              <w:jc w:val="both"/>
                            </w:pPr>
                            <w:r>
                              <w:t>____________________________</w:t>
                            </w:r>
                          </w:p>
                          <w:p w14:paraId="2091CD1E" w14:textId="02026E31" w:rsidR="009454DB" w:rsidRDefault="009454DB" w:rsidP="009454DB">
                            <w:pPr>
                              <w:jc w:val="both"/>
                            </w:pPr>
                            <w:r>
                              <w:t xml:space="preserve">Cedula </w:t>
                            </w:r>
                            <w:r w:rsidRPr="005B0B0C">
                              <w:rPr>
                                <w:sz w:val="14"/>
                                <w:szCs w:val="14"/>
                              </w:rPr>
                              <w:t>(adjuntar copia de cedula</w:t>
                            </w:r>
                            <w:r w:rsidR="005B0B0C" w:rsidRPr="005B0B0C">
                              <w:rPr>
                                <w:sz w:val="14"/>
                                <w:szCs w:val="14"/>
                              </w:rPr>
                              <w:t xml:space="preserve"> por ambos lados</w:t>
                            </w:r>
                            <w:r w:rsidRPr="005B0B0C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476CE38" w14:textId="77777777" w:rsidR="009454DB" w:rsidRDefault="009454DB" w:rsidP="009454DB">
                            <w:pPr>
                              <w:spacing w:line="480" w:lineRule="auto"/>
                              <w:jc w:val="both"/>
                            </w:pPr>
                          </w:p>
                          <w:p w14:paraId="6AB7C59A" w14:textId="77777777" w:rsidR="004F4026" w:rsidRDefault="004F4026" w:rsidP="004F4026"/>
                          <w:p w14:paraId="74C604C9" w14:textId="77777777" w:rsidR="005B47CF" w:rsidRDefault="005B47CF" w:rsidP="004F4026"/>
                          <w:p w14:paraId="272490FE" w14:textId="08BA7924" w:rsidR="004F4026" w:rsidRPr="005B47CF" w:rsidRDefault="005B47CF" w:rsidP="004F4026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B47CF">
                              <w:rPr>
                                <w:sz w:val="18"/>
                                <w:szCs w:val="16"/>
                              </w:rPr>
                              <w:t xml:space="preserve">Enviar formulario firmado y copia de la cédula a </w:t>
                            </w:r>
                            <w:r w:rsidRPr="005B47CF">
                              <w:rPr>
                                <w:sz w:val="18"/>
                                <w:szCs w:val="16"/>
                              </w:rPr>
                              <w:fldChar w:fldCharType="begin"/>
                            </w:r>
                            <w:r w:rsidRPr="005B47CF">
                              <w:rPr>
                                <w:sz w:val="18"/>
                                <w:szCs w:val="16"/>
                              </w:rPr>
                              <w:instrText xml:space="preserve"> HYPERLINK "mailto:ventas@toolsolutions.cr" </w:instrText>
                            </w:r>
                            <w:r w:rsidRPr="005B47CF">
                              <w:rPr>
                                <w:sz w:val="18"/>
                                <w:szCs w:val="16"/>
                              </w:rPr>
                              <w:fldChar w:fldCharType="separate"/>
                            </w:r>
                            <w:r w:rsidRPr="005B47CF">
                              <w:rPr>
                                <w:rStyle w:val="Hyperlink"/>
                                <w:sz w:val="18"/>
                                <w:szCs w:val="16"/>
                              </w:rPr>
                              <w:t>ventas@toolsolutions.cr</w:t>
                            </w:r>
                            <w:r w:rsidRPr="005B47CF">
                              <w:rPr>
                                <w:sz w:val="18"/>
                                <w:szCs w:val="16"/>
                              </w:rPr>
                              <w:fldChar w:fldCharType="end"/>
                            </w:r>
                          </w:p>
                          <w:p w14:paraId="417F6988" w14:textId="77777777" w:rsidR="005B47CF" w:rsidRPr="004F4026" w:rsidRDefault="005B47CF" w:rsidP="004F40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75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4pt;margin-top:78.05pt;width:517.75pt;height:5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" filled="f" stroked="f">
                <v:textbox inset=",7.2pt,,7.2pt">
                  <w:txbxContent>
                    <w:p w14:paraId="15294138" w14:textId="287DB00D" w:rsidR="00F07FD4" w:rsidRDefault="009454DB" w:rsidP="009454DB">
                      <w:pPr>
                        <w:pStyle w:val="Heading1"/>
                        <w:tabs>
                          <w:tab w:val="left" w:pos="6390"/>
                        </w:tabs>
                        <w:ind w:left="0" w:firstLine="0"/>
                        <w:jc w:val="center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/>
                          <w:sz w:val="32"/>
                          <w:szCs w:val="32"/>
                        </w:rPr>
                        <w:t>DECLARACION JURADA</w:t>
                      </w:r>
                    </w:p>
                    <w:p w14:paraId="78D7B3DE" w14:textId="77777777" w:rsidR="009454DB" w:rsidRPr="009454DB" w:rsidRDefault="009454DB" w:rsidP="009454DB"/>
                    <w:p w14:paraId="40BA3617" w14:textId="77777777" w:rsidR="009454DB" w:rsidRDefault="009454DB" w:rsidP="009454DB"/>
                    <w:p w14:paraId="42B9D6F0" w14:textId="77777777" w:rsidR="009454DB" w:rsidRDefault="009454DB" w:rsidP="009454DB"/>
                    <w:p w14:paraId="6E779312" w14:textId="77777777" w:rsidR="009454DB" w:rsidRDefault="009454DB" w:rsidP="009454DB">
                      <w:pPr>
                        <w:jc w:val="right"/>
                      </w:pPr>
                      <w:r>
                        <w:t>San Jose, ____ de _____, de 202__.</w:t>
                      </w:r>
                    </w:p>
                    <w:p w14:paraId="7C520A3A" w14:textId="77777777" w:rsidR="009454DB" w:rsidRDefault="009454DB" w:rsidP="009454DB"/>
                    <w:p w14:paraId="725F5A77" w14:textId="2AD30217" w:rsidR="009454DB" w:rsidRDefault="009454DB" w:rsidP="009454DB">
                      <w:r>
                        <w:t xml:space="preserve">Srs. </w:t>
                      </w:r>
                      <w:r w:rsidR="00245320">
                        <w:t>TOOL SOLUTIONS</w:t>
                      </w:r>
                      <w:r>
                        <w:t xml:space="preserve"> S.A,</w:t>
                      </w:r>
                    </w:p>
                    <w:p w14:paraId="034308D2" w14:textId="77777777" w:rsidR="009454DB" w:rsidRDefault="009454DB" w:rsidP="009454DB"/>
                    <w:p w14:paraId="04F5EEC6" w14:textId="77777777" w:rsidR="009454DB" w:rsidRDefault="009454DB" w:rsidP="009454DB"/>
                    <w:p w14:paraId="4F1E69C3" w14:textId="77777777" w:rsidR="009454DB" w:rsidRDefault="009454DB" w:rsidP="009454DB">
                      <w:pPr>
                        <w:jc w:val="both"/>
                      </w:pPr>
                    </w:p>
                    <w:p w14:paraId="5CCC3248" w14:textId="752AC72D" w:rsidR="009454DB" w:rsidRDefault="009454DB" w:rsidP="009454DB">
                      <w:pPr>
                        <w:spacing w:line="480" w:lineRule="auto"/>
                        <w:jc w:val="both"/>
                      </w:pPr>
                      <w:r>
                        <w:t>Por este medio, yo _______________________________, cedula _______________, vecino (a) de _____________________________, en mi calidad de representante legal de la empresa _________________________________________________________,</w:t>
                      </w:r>
                      <w:r w:rsidR="003D63AC">
                        <w:t xml:space="preserve"> </w:t>
                      </w:r>
                      <w:r w:rsidR="004211E8">
                        <w:t xml:space="preserve">cuya </w:t>
                      </w:r>
                      <w:r w:rsidR="003D63AC">
                        <w:t>cedula juridica</w:t>
                      </w:r>
                      <w:r w:rsidR="004211E8">
                        <w:t xml:space="preserve"> es</w:t>
                      </w:r>
                      <w:r w:rsidR="001C14FD">
                        <w:t xml:space="preserve"> _______________,</w:t>
                      </w:r>
                      <w:r>
                        <w:t xml:space="preserve"> autorizo a _______________________________, cedula _______________, como </w:t>
                      </w:r>
                      <w:r w:rsidRPr="005E7959">
                        <w:rPr>
                          <w:b/>
                          <w:bCs/>
                        </w:rPr>
                        <w:t>SUPER USUARIO</w:t>
                      </w:r>
                      <w:r>
                        <w:t xml:space="preserve"> de la plataforma web</w:t>
                      </w:r>
                      <w:r w:rsidR="00245320">
                        <w:t xml:space="preserve"> www.toolsolutions.cr</w:t>
                      </w:r>
                      <w:r>
                        <w:t>, mediante la cual entre otras cosas podrá incluir direcciones, realizar gestiones de cotización y compra en línea, todo a nombre de mi representada.</w:t>
                      </w:r>
                    </w:p>
                    <w:p w14:paraId="20B1E932" w14:textId="05D8F166" w:rsidR="009454DB" w:rsidRDefault="009454DB" w:rsidP="009454DB">
                      <w:pPr>
                        <w:spacing w:line="480" w:lineRule="auto"/>
                        <w:jc w:val="both"/>
                      </w:pPr>
                    </w:p>
                    <w:p w14:paraId="6EB19285" w14:textId="77777777" w:rsidR="009454DB" w:rsidRDefault="009454DB" w:rsidP="009454DB">
                      <w:pPr>
                        <w:spacing w:line="480" w:lineRule="auto"/>
                        <w:jc w:val="both"/>
                      </w:pPr>
                    </w:p>
                    <w:p w14:paraId="644BF25D" w14:textId="77777777" w:rsidR="009454DB" w:rsidRDefault="009454DB" w:rsidP="009454DB">
                      <w:pPr>
                        <w:jc w:val="both"/>
                      </w:pPr>
                      <w:r>
                        <w:t>____________________________</w:t>
                      </w:r>
                    </w:p>
                    <w:p w14:paraId="509DB366" w14:textId="77777777" w:rsidR="009454DB" w:rsidRDefault="009454DB" w:rsidP="009454DB">
                      <w:pPr>
                        <w:jc w:val="both"/>
                      </w:pPr>
                      <w:r>
                        <w:t>Firma</w:t>
                      </w:r>
                    </w:p>
                    <w:p w14:paraId="4CF8332F" w14:textId="77777777" w:rsidR="009454DB" w:rsidRDefault="009454DB" w:rsidP="009454DB">
                      <w:pPr>
                        <w:spacing w:line="480" w:lineRule="auto"/>
                        <w:jc w:val="both"/>
                      </w:pPr>
                    </w:p>
                    <w:p w14:paraId="68D077D3" w14:textId="77777777" w:rsidR="009454DB" w:rsidRDefault="009454DB" w:rsidP="009454DB">
                      <w:pPr>
                        <w:jc w:val="both"/>
                      </w:pPr>
                      <w:r>
                        <w:t>____________________________</w:t>
                      </w:r>
                    </w:p>
                    <w:p w14:paraId="2091CD1E" w14:textId="02026E31" w:rsidR="009454DB" w:rsidRDefault="009454DB" w:rsidP="009454DB">
                      <w:pPr>
                        <w:jc w:val="both"/>
                      </w:pPr>
                      <w:r>
                        <w:t xml:space="preserve">Cedula </w:t>
                      </w:r>
                      <w:r w:rsidRPr="005B0B0C">
                        <w:rPr>
                          <w:sz w:val="14"/>
                          <w:szCs w:val="14"/>
                        </w:rPr>
                        <w:t>(adjuntar copia de cedula</w:t>
                      </w:r>
                      <w:r w:rsidR="005B0B0C" w:rsidRPr="005B0B0C">
                        <w:rPr>
                          <w:sz w:val="14"/>
                          <w:szCs w:val="14"/>
                        </w:rPr>
                        <w:t xml:space="preserve"> por ambos lados</w:t>
                      </w:r>
                      <w:r w:rsidRPr="005B0B0C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1476CE38" w14:textId="77777777" w:rsidR="009454DB" w:rsidRDefault="009454DB" w:rsidP="009454DB">
                      <w:pPr>
                        <w:spacing w:line="480" w:lineRule="auto"/>
                        <w:jc w:val="both"/>
                      </w:pPr>
                    </w:p>
                    <w:p w14:paraId="6AB7C59A" w14:textId="77777777" w:rsidR="004F4026" w:rsidRDefault="004F4026" w:rsidP="004F4026"/>
                    <w:p w14:paraId="74C604C9" w14:textId="77777777" w:rsidR="005B47CF" w:rsidRDefault="005B47CF" w:rsidP="004F4026"/>
                    <w:p w14:paraId="272490FE" w14:textId="08BA7924" w:rsidR="004F4026" w:rsidRPr="005B47CF" w:rsidRDefault="005B47CF" w:rsidP="004F4026">
                      <w:pPr>
                        <w:rPr>
                          <w:sz w:val="18"/>
                          <w:szCs w:val="16"/>
                        </w:rPr>
                      </w:pPr>
                      <w:r w:rsidRPr="005B47CF">
                        <w:rPr>
                          <w:sz w:val="18"/>
                          <w:szCs w:val="16"/>
                        </w:rPr>
                        <w:t xml:space="preserve">Enviar formulario firmado y copia de la cédula a </w:t>
                      </w:r>
                      <w:r w:rsidRPr="005B47CF">
                        <w:rPr>
                          <w:sz w:val="18"/>
                          <w:szCs w:val="16"/>
                        </w:rPr>
                        <w:fldChar w:fldCharType="begin"/>
                      </w:r>
                      <w:r w:rsidRPr="005B47CF">
                        <w:rPr>
                          <w:sz w:val="18"/>
                          <w:szCs w:val="16"/>
                        </w:rPr>
                        <w:instrText xml:space="preserve"> HYPERLINK "mailto:ventas@toolsolutions.cr" </w:instrText>
                      </w:r>
                      <w:r w:rsidRPr="005B47CF">
                        <w:rPr>
                          <w:sz w:val="18"/>
                          <w:szCs w:val="16"/>
                        </w:rPr>
                        <w:fldChar w:fldCharType="separate"/>
                      </w:r>
                      <w:r w:rsidRPr="005B47CF">
                        <w:rPr>
                          <w:rStyle w:val="Hyperlink"/>
                          <w:sz w:val="18"/>
                          <w:szCs w:val="16"/>
                        </w:rPr>
                        <w:t>ventas@toolsolutions.cr</w:t>
                      </w:r>
                      <w:r w:rsidRPr="005B47CF">
                        <w:rPr>
                          <w:sz w:val="18"/>
                          <w:szCs w:val="16"/>
                        </w:rPr>
                        <w:fldChar w:fldCharType="end"/>
                      </w:r>
                    </w:p>
                    <w:p w14:paraId="417F6988" w14:textId="77777777" w:rsidR="005B47CF" w:rsidRPr="004F4026" w:rsidRDefault="005B47CF" w:rsidP="004F402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536E8F4" wp14:editId="647695C1">
                <wp:simplePos x="0" y="0"/>
                <wp:positionH relativeFrom="margin">
                  <wp:posOffset>638810</wp:posOffset>
                </wp:positionH>
                <wp:positionV relativeFrom="paragraph">
                  <wp:posOffset>8793480</wp:posOffset>
                </wp:positionV>
                <wp:extent cx="6494145" cy="0"/>
                <wp:effectExtent l="19685" t="13970" r="20320" b="33655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0BDBF" id="Straight Connector 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.3pt,692.4pt" to="561.65pt,6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" strokecolor="#4f81bd" strokeweight="2pt">
                <v:shadow on="t" opacity="24903f" origin=",.5" offset="0,.55556mm"/>
                <w10:wrap anchorx="margin"/>
              </v:line>
            </w:pict>
          </mc:Fallback>
        </mc:AlternateContent>
      </w:r>
      <w:r w:rsidR="000C505C">
        <w:rPr>
          <w:rFonts w:ascii="Century Schoolbook" w:hAnsi="Century Schoolbook" w:cs="Arial"/>
          <w:sz w:val="26"/>
          <w:szCs w:val="26"/>
          <w:lang w:val="es-CR"/>
        </w:rPr>
        <w:t xml:space="preserve">            </w:t>
      </w:r>
      <w:r w:rsidR="00245320">
        <w:rPr>
          <w:noProof/>
        </w:rPr>
        <w:drawing>
          <wp:inline distT="0" distB="0" distL="0" distR="0" wp14:anchorId="506E2EA9" wp14:editId="5D9E24B1">
            <wp:extent cx="2479558" cy="40941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94" cy="41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 w:cs="Arial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F45B3E" wp14:editId="176EFE29">
                <wp:simplePos x="0" y="0"/>
                <wp:positionH relativeFrom="column">
                  <wp:posOffset>0</wp:posOffset>
                </wp:positionH>
                <wp:positionV relativeFrom="paragraph">
                  <wp:posOffset>8846185</wp:posOffset>
                </wp:positionV>
                <wp:extent cx="7797800" cy="635000"/>
                <wp:effectExtent l="0" t="0" r="317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4011F" w14:textId="39FFA455" w:rsidR="00F07FD4" w:rsidRPr="00830FA6" w:rsidRDefault="00F07FD4" w:rsidP="00FA3C25">
                            <w:pPr>
                              <w:pStyle w:val="Header"/>
                              <w:ind w:left="-426"/>
                              <w:jc w:val="center"/>
                              <w:rPr>
                                <w:rFonts w:ascii="Century Gothic" w:hAnsi="Century Gothic"/>
                                <w:b/>
                                <w:color w:val="17365D"/>
                                <w:sz w:val="18"/>
                                <w:lang w:val="es-CR"/>
                              </w:rPr>
                            </w:pPr>
                            <w:r w:rsidRPr="00830FA6">
                              <w:rPr>
                                <w:rFonts w:ascii="Century Gothic" w:hAnsi="Century Gothic"/>
                                <w:b/>
                                <w:color w:val="17365D"/>
                                <w:sz w:val="18"/>
                                <w:lang w:val="es-CR"/>
                              </w:rPr>
                              <w:t xml:space="preserve">Central telefónica </w:t>
                            </w:r>
                            <w:r w:rsidR="00245320">
                              <w:rPr>
                                <w:rFonts w:ascii="Century Gothic" w:hAnsi="Century Gothic"/>
                                <w:b/>
                                <w:color w:val="17365D"/>
                                <w:sz w:val="18"/>
                                <w:lang w:val="es-CR"/>
                              </w:rPr>
                              <w:t>2291-5929</w:t>
                            </w:r>
                            <w:r w:rsidRPr="00830FA6">
                              <w:rPr>
                                <w:rFonts w:ascii="Century Gothic" w:hAnsi="Century Gothic"/>
                                <w:b/>
                                <w:color w:val="17365D"/>
                                <w:sz w:val="18"/>
                                <w:lang w:val="es-CR"/>
                              </w:rPr>
                              <w:t xml:space="preserve"> • Email: </w:t>
                            </w:r>
                            <w:hyperlink r:id="rId8" w:history="1">
                              <w:r w:rsidR="00245320" w:rsidRPr="0060027F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8"/>
                                  <w:lang w:val="es-CR"/>
                                </w:rPr>
                                <w:t>ventas@toolsolutions.cr</w:t>
                              </w:r>
                            </w:hyperlink>
                            <w:r w:rsidRPr="00830FA6">
                              <w:rPr>
                                <w:rFonts w:ascii="Century Gothic" w:hAnsi="Century Gothic"/>
                                <w:b/>
                                <w:color w:val="17365D"/>
                                <w:sz w:val="18"/>
                                <w:lang w:val="es-CR"/>
                              </w:rPr>
                              <w:t xml:space="preserve"> </w:t>
                            </w:r>
                            <w:r w:rsidRPr="00830FA6">
                              <w:rPr>
                                <w:rFonts w:ascii="Century Gothic" w:hAnsi="Century Gothic"/>
                                <w:b/>
                                <w:color w:val="17365D"/>
                                <w:sz w:val="18"/>
                                <w:lang w:val="es-CR"/>
                              </w:rPr>
                              <w:br/>
                            </w:r>
                            <w:r w:rsidRPr="00830FA6">
                              <w:rPr>
                                <w:rFonts w:ascii="Century Gothic" w:hAnsi="Century Gothic"/>
                                <w:b/>
                                <w:color w:val="17365D"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="00245320" w:rsidRPr="0060027F">
                                <w:rPr>
                                  <w:rStyle w:val="Hyperlink"/>
                                  <w:rFonts w:ascii="Century Gothic" w:hAnsi="Century Gothic"/>
                                  <w:b/>
                                </w:rPr>
                                <w:t>www.toolsolutions.cr</w:t>
                              </w:r>
                            </w:hyperlink>
                            <w:r w:rsidRPr="00830FA6">
                              <w:rPr>
                                <w:rFonts w:ascii="Century Gothic" w:hAnsi="Century Gothic"/>
                                <w:b/>
                                <w:color w:val="17365D"/>
                              </w:rPr>
                              <w:t xml:space="preserve"> • </w:t>
                            </w:r>
                            <w:r w:rsidRPr="00830FA6">
                              <w:rPr>
                                <w:rFonts w:ascii="Century Gothic" w:hAnsi="Century Gothic"/>
                                <w:b/>
                                <w:color w:val="17365D"/>
                                <w:sz w:val="18"/>
                                <w:lang w:val="es-CR"/>
                              </w:rPr>
                              <w:t>San José Costa Rica</w:t>
                            </w:r>
                          </w:p>
                          <w:p w14:paraId="2A0BDECD" w14:textId="313A327A" w:rsidR="00F07FD4" w:rsidRPr="00830FA6" w:rsidRDefault="00245320" w:rsidP="00FA3C25">
                            <w:pPr>
                              <w:pStyle w:val="Header"/>
                              <w:ind w:left="-426"/>
                              <w:jc w:val="center"/>
                              <w:rPr>
                                <w:rFonts w:ascii="Bookman Old Style" w:hAnsi="Bookman Old Style"/>
                                <w:color w:val="17365D"/>
                                <w:sz w:val="28"/>
                                <w:szCs w:val="28"/>
                                <w:lang w:eastAsia="es-CR"/>
                              </w:rPr>
                            </w:pPr>
                            <w:r w:rsidRPr="00245320">
                              <w:rPr>
                                <w:rFonts w:ascii="Century Gothic" w:hAnsi="Century Gothic"/>
                                <w:bCs/>
                                <w:color w:val="17365D"/>
                                <w:sz w:val="18"/>
                                <w:lang w:val="es-CR"/>
                              </w:rPr>
                              <w:t xml:space="preserve">De Trisan 100 </w:t>
                            </w:r>
                            <w:proofErr w:type="spellStart"/>
                            <w:r w:rsidRPr="00245320">
                              <w:rPr>
                                <w:rFonts w:ascii="Century Gothic" w:hAnsi="Century Gothic"/>
                                <w:bCs/>
                                <w:color w:val="17365D"/>
                                <w:sz w:val="18"/>
                                <w:lang w:val="es-CR"/>
                              </w:rPr>
                              <w:t>mts</w:t>
                            </w:r>
                            <w:proofErr w:type="spellEnd"/>
                            <w:r w:rsidRPr="00245320">
                              <w:rPr>
                                <w:rFonts w:ascii="Century Gothic" w:hAnsi="Century Gothic"/>
                                <w:bCs/>
                                <w:color w:val="17365D"/>
                                <w:sz w:val="18"/>
                                <w:lang w:val="es-CR"/>
                              </w:rPr>
                              <w:t xml:space="preserve"> al Sur y 100 </w:t>
                            </w:r>
                            <w:proofErr w:type="spellStart"/>
                            <w:r w:rsidRPr="00245320">
                              <w:rPr>
                                <w:rFonts w:ascii="Century Gothic" w:hAnsi="Century Gothic"/>
                                <w:bCs/>
                                <w:color w:val="17365D"/>
                                <w:sz w:val="18"/>
                                <w:lang w:val="es-CR"/>
                              </w:rPr>
                              <w:t>mts</w:t>
                            </w:r>
                            <w:proofErr w:type="spellEnd"/>
                            <w:r w:rsidRPr="00245320">
                              <w:rPr>
                                <w:rFonts w:ascii="Century Gothic" w:hAnsi="Century Gothic"/>
                                <w:bCs/>
                                <w:color w:val="17365D"/>
                                <w:sz w:val="18"/>
                                <w:lang w:val="es-CR"/>
                              </w:rPr>
                              <w:t xml:space="preserve"> al Oeste</w:t>
                            </w:r>
                            <w:r w:rsidR="00F07FD4" w:rsidRPr="00830FA6">
                              <w:rPr>
                                <w:rFonts w:ascii="Century Gothic" w:hAnsi="Century Gothic"/>
                                <w:bCs/>
                                <w:color w:val="17365D"/>
                                <w:sz w:val="18"/>
                                <w:lang w:val="es-CR"/>
                              </w:rPr>
                              <w:t>, La Uruca</w:t>
                            </w:r>
                            <w:r w:rsidR="00F07FD4" w:rsidRPr="00830FA6">
                              <w:rPr>
                                <w:rFonts w:ascii="Century Gothic" w:hAnsi="Century Gothic"/>
                                <w:color w:val="17365D"/>
                                <w:sz w:val="18"/>
                              </w:rPr>
                              <w:t xml:space="preserve"> / San José / Costa Rica</w:t>
                            </w:r>
                          </w:p>
                          <w:p w14:paraId="246F1E77" w14:textId="77777777" w:rsidR="00F07FD4" w:rsidRPr="00830FA6" w:rsidRDefault="00F07FD4" w:rsidP="00FA3C25">
                            <w:pPr>
                              <w:spacing w:line="340" w:lineRule="exact"/>
                              <w:jc w:val="center"/>
                              <w:rPr>
                                <w:color w:val="17365D"/>
                                <w:sz w:val="18"/>
                              </w:rPr>
                            </w:pPr>
                          </w:p>
                          <w:p w14:paraId="55F0735A" w14:textId="77777777" w:rsidR="00F07FD4" w:rsidRPr="00830FA6" w:rsidRDefault="00F07FD4">
                            <w:pPr>
                              <w:rPr>
                                <w:color w:val="17365D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45B3E" id="Text Box 3" o:spid="_x0000_s1027" type="#_x0000_t202" style="position:absolute;margin-left:0;margin-top:696.55pt;width:614pt;height:5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" filled="f" stroked="f">
                <v:textbox inset=",7.2pt,,7.2pt">
                  <w:txbxContent>
                    <w:p w14:paraId="34E4011F" w14:textId="39FFA455" w:rsidR="00F07FD4" w:rsidRPr="00830FA6" w:rsidRDefault="00F07FD4" w:rsidP="00FA3C25">
                      <w:pPr>
                        <w:pStyle w:val="Encabezado"/>
                        <w:ind w:left="-426"/>
                        <w:jc w:val="center"/>
                        <w:rPr>
                          <w:rFonts w:ascii="Century Gothic" w:hAnsi="Century Gothic"/>
                          <w:b/>
                          <w:color w:val="17365D"/>
                          <w:sz w:val="18"/>
                          <w:lang w:val="es-CR"/>
                        </w:rPr>
                      </w:pPr>
                      <w:r w:rsidRPr="00830FA6">
                        <w:rPr>
                          <w:rFonts w:ascii="Century Gothic" w:hAnsi="Century Gothic"/>
                          <w:b/>
                          <w:color w:val="17365D"/>
                          <w:sz w:val="18"/>
                          <w:lang w:val="es-CR"/>
                        </w:rPr>
                        <w:t xml:space="preserve">Central telefónica </w:t>
                      </w:r>
                      <w:r w:rsidR="00245320">
                        <w:rPr>
                          <w:rFonts w:ascii="Century Gothic" w:hAnsi="Century Gothic"/>
                          <w:b/>
                          <w:color w:val="17365D"/>
                          <w:sz w:val="18"/>
                          <w:lang w:val="es-CR"/>
                        </w:rPr>
                        <w:t>2291-5929</w:t>
                      </w:r>
                      <w:r w:rsidRPr="00830FA6">
                        <w:rPr>
                          <w:rFonts w:ascii="Century Gothic" w:hAnsi="Century Gothic"/>
                          <w:b/>
                          <w:color w:val="17365D"/>
                          <w:sz w:val="18"/>
                          <w:lang w:val="es-CR"/>
                        </w:rPr>
                        <w:t xml:space="preserve"> • Email: </w:t>
                      </w:r>
                      <w:hyperlink r:id="rId10" w:history="1">
                        <w:r w:rsidR="00245320" w:rsidRPr="0060027F">
                          <w:rPr>
                            <w:rStyle w:val="Hipervnculo"/>
                            <w:rFonts w:ascii="Century Gothic" w:hAnsi="Century Gothic"/>
                            <w:b/>
                            <w:sz w:val="18"/>
                            <w:lang w:val="es-CR"/>
                          </w:rPr>
                          <w:t>ventas@toolsolutions.cr</w:t>
                        </w:r>
                      </w:hyperlink>
                      <w:r w:rsidRPr="00830FA6">
                        <w:rPr>
                          <w:rFonts w:ascii="Century Gothic" w:hAnsi="Century Gothic"/>
                          <w:b/>
                          <w:color w:val="17365D"/>
                          <w:sz w:val="18"/>
                          <w:lang w:val="es-CR"/>
                        </w:rPr>
                        <w:t xml:space="preserve"> </w:t>
                      </w:r>
                      <w:r w:rsidRPr="00830FA6">
                        <w:rPr>
                          <w:rFonts w:ascii="Century Gothic" w:hAnsi="Century Gothic"/>
                          <w:b/>
                          <w:color w:val="17365D"/>
                          <w:sz w:val="18"/>
                          <w:lang w:val="es-CR"/>
                        </w:rPr>
                        <w:br/>
                      </w:r>
                      <w:r w:rsidRPr="00830FA6">
                        <w:rPr>
                          <w:rFonts w:ascii="Century Gothic" w:hAnsi="Century Gothic"/>
                          <w:b/>
                          <w:color w:val="17365D"/>
                          <w:sz w:val="18"/>
                        </w:rPr>
                        <w:t xml:space="preserve"> </w:t>
                      </w:r>
                      <w:hyperlink r:id="rId11" w:history="1">
                        <w:r w:rsidR="00245320" w:rsidRPr="0060027F">
                          <w:rPr>
                            <w:rStyle w:val="Hipervnculo"/>
                            <w:rFonts w:ascii="Century Gothic" w:hAnsi="Century Gothic"/>
                            <w:b/>
                          </w:rPr>
                          <w:t>www.toolsolutions.cr</w:t>
                        </w:r>
                      </w:hyperlink>
                      <w:r w:rsidRPr="00830FA6">
                        <w:rPr>
                          <w:rFonts w:ascii="Century Gothic" w:hAnsi="Century Gothic"/>
                          <w:b/>
                          <w:color w:val="17365D"/>
                        </w:rPr>
                        <w:t xml:space="preserve"> • </w:t>
                      </w:r>
                      <w:r w:rsidRPr="00830FA6">
                        <w:rPr>
                          <w:rFonts w:ascii="Century Gothic" w:hAnsi="Century Gothic"/>
                          <w:b/>
                          <w:color w:val="17365D"/>
                          <w:sz w:val="18"/>
                          <w:lang w:val="es-CR"/>
                        </w:rPr>
                        <w:t>San José Costa Rica</w:t>
                      </w:r>
                    </w:p>
                    <w:p w14:paraId="2A0BDECD" w14:textId="313A327A" w:rsidR="00F07FD4" w:rsidRPr="00830FA6" w:rsidRDefault="00245320" w:rsidP="00FA3C25">
                      <w:pPr>
                        <w:pStyle w:val="Encabezado"/>
                        <w:ind w:left="-426"/>
                        <w:jc w:val="center"/>
                        <w:rPr>
                          <w:rFonts w:ascii="Bookman Old Style" w:hAnsi="Bookman Old Style"/>
                          <w:color w:val="17365D"/>
                          <w:sz w:val="28"/>
                          <w:szCs w:val="28"/>
                          <w:lang w:eastAsia="es-CR"/>
                        </w:rPr>
                      </w:pPr>
                      <w:r w:rsidRPr="00245320">
                        <w:rPr>
                          <w:rFonts w:ascii="Century Gothic" w:hAnsi="Century Gothic"/>
                          <w:bCs/>
                          <w:color w:val="17365D"/>
                          <w:sz w:val="18"/>
                          <w:lang w:val="es-CR"/>
                        </w:rPr>
                        <w:t xml:space="preserve">De Trisan 100 </w:t>
                      </w:r>
                      <w:proofErr w:type="spellStart"/>
                      <w:r w:rsidRPr="00245320">
                        <w:rPr>
                          <w:rFonts w:ascii="Century Gothic" w:hAnsi="Century Gothic"/>
                          <w:bCs/>
                          <w:color w:val="17365D"/>
                          <w:sz w:val="18"/>
                          <w:lang w:val="es-CR"/>
                        </w:rPr>
                        <w:t>mts</w:t>
                      </w:r>
                      <w:proofErr w:type="spellEnd"/>
                      <w:r w:rsidRPr="00245320">
                        <w:rPr>
                          <w:rFonts w:ascii="Century Gothic" w:hAnsi="Century Gothic"/>
                          <w:bCs/>
                          <w:color w:val="17365D"/>
                          <w:sz w:val="18"/>
                          <w:lang w:val="es-CR"/>
                        </w:rPr>
                        <w:t xml:space="preserve"> al Sur y 100 </w:t>
                      </w:r>
                      <w:proofErr w:type="spellStart"/>
                      <w:r w:rsidRPr="00245320">
                        <w:rPr>
                          <w:rFonts w:ascii="Century Gothic" w:hAnsi="Century Gothic"/>
                          <w:bCs/>
                          <w:color w:val="17365D"/>
                          <w:sz w:val="18"/>
                          <w:lang w:val="es-CR"/>
                        </w:rPr>
                        <w:t>mts</w:t>
                      </w:r>
                      <w:proofErr w:type="spellEnd"/>
                      <w:r w:rsidRPr="00245320">
                        <w:rPr>
                          <w:rFonts w:ascii="Century Gothic" w:hAnsi="Century Gothic"/>
                          <w:bCs/>
                          <w:color w:val="17365D"/>
                          <w:sz w:val="18"/>
                          <w:lang w:val="es-CR"/>
                        </w:rPr>
                        <w:t xml:space="preserve"> al Oeste</w:t>
                      </w:r>
                      <w:r w:rsidR="00F07FD4" w:rsidRPr="00830FA6">
                        <w:rPr>
                          <w:rFonts w:ascii="Century Gothic" w:hAnsi="Century Gothic"/>
                          <w:bCs/>
                          <w:color w:val="17365D"/>
                          <w:sz w:val="18"/>
                          <w:lang w:val="es-CR"/>
                        </w:rPr>
                        <w:t>, La Uruca</w:t>
                      </w:r>
                      <w:r w:rsidR="00F07FD4" w:rsidRPr="00830FA6">
                        <w:rPr>
                          <w:rFonts w:ascii="Century Gothic" w:hAnsi="Century Gothic"/>
                          <w:color w:val="17365D"/>
                          <w:sz w:val="18"/>
                        </w:rPr>
                        <w:t xml:space="preserve"> / San José / Costa Rica</w:t>
                      </w:r>
                    </w:p>
                    <w:p w14:paraId="246F1E77" w14:textId="77777777" w:rsidR="00F07FD4" w:rsidRPr="00830FA6" w:rsidRDefault="00F07FD4" w:rsidP="00FA3C25">
                      <w:pPr>
                        <w:spacing w:line="340" w:lineRule="exact"/>
                        <w:jc w:val="center"/>
                        <w:rPr>
                          <w:color w:val="17365D"/>
                          <w:sz w:val="18"/>
                        </w:rPr>
                      </w:pPr>
                    </w:p>
                    <w:p w14:paraId="55F0735A" w14:textId="77777777" w:rsidR="00F07FD4" w:rsidRPr="00830FA6" w:rsidRDefault="00F07FD4">
                      <w:pPr>
                        <w:rPr>
                          <w:color w:val="17365D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F76F5" w:rsidRPr="002F2159" w:rsidSect="00FA3C25">
      <w:headerReference w:type="default" r:id="rId12"/>
      <w:footnotePr>
        <w:pos w:val="beneathText"/>
      </w:footnotePr>
      <w:pgSz w:w="12240" w:h="15840"/>
      <w:pgMar w:top="0" w:right="25" w:bottom="35" w:left="0" w:header="12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1DC5" w14:textId="77777777" w:rsidR="0006165A" w:rsidRDefault="0006165A">
      <w:r>
        <w:separator/>
      </w:r>
    </w:p>
  </w:endnote>
  <w:endnote w:type="continuationSeparator" w:id="0">
    <w:p w14:paraId="76DF4289" w14:textId="77777777" w:rsidR="0006165A" w:rsidRDefault="0006165A">
      <w:r>
        <w:continuationSeparator/>
      </w:r>
    </w:p>
  </w:endnote>
  <w:endnote w:type="continuationNotice" w:id="1">
    <w:p w14:paraId="541945B0" w14:textId="77777777" w:rsidR="0006165A" w:rsidRDefault="00061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4C69" w14:textId="77777777" w:rsidR="0006165A" w:rsidRDefault="0006165A">
      <w:r>
        <w:separator/>
      </w:r>
    </w:p>
  </w:footnote>
  <w:footnote w:type="continuationSeparator" w:id="0">
    <w:p w14:paraId="2AA4600A" w14:textId="77777777" w:rsidR="0006165A" w:rsidRDefault="0006165A">
      <w:r>
        <w:continuationSeparator/>
      </w:r>
    </w:p>
  </w:footnote>
  <w:footnote w:type="continuationNotice" w:id="1">
    <w:p w14:paraId="02A9549B" w14:textId="77777777" w:rsidR="0006165A" w:rsidRDefault="000616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D3F8" w14:textId="77777777" w:rsidR="00F07FD4" w:rsidRDefault="00F07FD4" w:rsidP="00FA3C25">
    <w:pPr>
      <w:pStyle w:val="Header"/>
      <w:ind w:left="-426"/>
    </w:pPr>
  </w:p>
  <w:p w14:paraId="6A487E33" w14:textId="77777777" w:rsidR="00F07FD4" w:rsidRDefault="00F07FD4">
    <w:pPr>
      <w:pStyle w:val="Header"/>
      <w:rPr>
        <w:sz w:val="18"/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2CD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C92136"/>
    <w:multiLevelType w:val="hybridMultilevel"/>
    <w:tmpl w:val="B4D25564"/>
    <w:lvl w:ilvl="0" w:tplc="14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AF63B04"/>
    <w:multiLevelType w:val="hybridMultilevel"/>
    <w:tmpl w:val="8AE27BA0"/>
    <w:lvl w:ilvl="0" w:tplc="14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2517E79"/>
    <w:multiLevelType w:val="hybridMultilevel"/>
    <w:tmpl w:val="6BE6CF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3086"/>
    <w:multiLevelType w:val="hybridMultilevel"/>
    <w:tmpl w:val="7F2AFF66"/>
    <w:lvl w:ilvl="0" w:tplc="140A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288246831">
    <w:abstractNumId w:val="1"/>
  </w:num>
  <w:num w:numId="2" w16cid:durableId="2131391977">
    <w:abstractNumId w:val="2"/>
  </w:num>
  <w:num w:numId="3" w16cid:durableId="779764592">
    <w:abstractNumId w:val="4"/>
  </w:num>
  <w:num w:numId="4" w16cid:durableId="1586645176">
    <w:abstractNumId w:val="3"/>
  </w:num>
  <w:num w:numId="5" w16cid:durableId="62527653">
    <w:abstractNumId w:val="6"/>
  </w:num>
  <w:num w:numId="6" w16cid:durableId="744912770">
    <w:abstractNumId w:val="0"/>
  </w:num>
  <w:num w:numId="7" w16cid:durableId="459803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43"/>
    <w:rsid w:val="00025F5D"/>
    <w:rsid w:val="000335D6"/>
    <w:rsid w:val="00042CF2"/>
    <w:rsid w:val="000447AF"/>
    <w:rsid w:val="000539B9"/>
    <w:rsid w:val="000560E1"/>
    <w:rsid w:val="000570AD"/>
    <w:rsid w:val="0006165A"/>
    <w:rsid w:val="000729C0"/>
    <w:rsid w:val="00072E04"/>
    <w:rsid w:val="00073880"/>
    <w:rsid w:val="0009396B"/>
    <w:rsid w:val="00096974"/>
    <w:rsid w:val="000C505C"/>
    <w:rsid w:val="000D7CCD"/>
    <w:rsid w:val="0010460B"/>
    <w:rsid w:val="0018081E"/>
    <w:rsid w:val="00190F7C"/>
    <w:rsid w:val="001C14FD"/>
    <w:rsid w:val="001F1E6B"/>
    <w:rsid w:val="00207D42"/>
    <w:rsid w:val="002378B2"/>
    <w:rsid w:val="00245320"/>
    <w:rsid w:val="002503D7"/>
    <w:rsid w:val="0025612B"/>
    <w:rsid w:val="0025707C"/>
    <w:rsid w:val="00262F08"/>
    <w:rsid w:val="002C64A8"/>
    <w:rsid w:val="002F2159"/>
    <w:rsid w:val="00300DA8"/>
    <w:rsid w:val="00321D1F"/>
    <w:rsid w:val="003305F7"/>
    <w:rsid w:val="00360939"/>
    <w:rsid w:val="00381997"/>
    <w:rsid w:val="00386A7E"/>
    <w:rsid w:val="003D63AC"/>
    <w:rsid w:val="003F518C"/>
    <w:rsid w:val="003F6DFA"/>
    <w:rsid w:val="00416BBF"/>
    <w:rsid w:val="004211E8"/>
    <w:rsid w:val="00422FBA"/>
    <w:rsid w:val="00447D52"/>
    <w:rsid w:val="00456202"/>
    <w:rsid w:val="00457721"/>
    <w:rsid w:val="00477259"/>
    <w:rsid w:val="004A6D0A"/>
    <w:rsid w:val="004B6F99"/>
    <w:rsid w:val="004C4F39"/>
    <w:rsid w:val="004D6D6D"/>
    <w:rsid w:val="004E618B"/>
    <w:rsid w:val="004F4026"/>
    <w:rsid w:val="00531D92"/>
    <w:rsid w:val="005800C6"/>
    <w:rsid w:val="005B0B0C"/>
    <w:rsid w:val="005B47CF"/>
    <w:rsid w:val="00610D70"/>
    <w:rsid w:val="0064309B"/>
    <w:rsid w:val="00672AD5"/>
    <w:rsid w:val="006A2045"/>
    <w:rsid w:val="006A7434"/>
    <w:rsid w:val="006B2390"/>
    <w:rsid w:val="006B77BF"/>
    <w:rsid w:val="006D0836"/>
    <w:rsid w:val="006D11BB"/>
    <w:rsid w:val="006D3C72"/>
    <w:rsid w:val="00736729"/>
    <w:rsid w:val="00737399"/>
    <w:rsid w:val="007566ED"/>
    <w:rsid w:val="00756B70"/>
    <w:rsid w:val="00761451"/>
    <w:rsid w:val="00775E23"/>
    <w:rsid w:val="00776F84"/>
    <w:rsid w:val="00782EA0"/>
    <w:rsid w:val="00785657"/>
    <w:rsid w:val="007939BD"/>
    <w:rsid w:val="007C45BC"/>
    <w:rsid w:val="007D2B15"/>
    <w:rsid w:val="007E1E31"/>
    <w:rsid w:val="00816552"/>
    <w:rsid w:val="00826046"/>
    <w:rsid w:val="00827781"/>
    <w:rsid w:val="00830FA6"/>
    <w:rsid w:val="00832671"/>
    <w:rsid w:val="0084151E"/>
    <w:rsid w:val="008610D2"/>
    <w:rsid w:val="00881962"/>
    <w:rsid w:val="008A56B1"/>
    <w:rsid w:val="008B748B"/>
    <w:rsid w:val="008E7E89"/>
    <w:rsid w:val="008F4905"/>
    <w:rsid w:val="0090516A"/>
    <w:rsid w:val="00913843"/>
    <w:rsid w:val="00913C4E"/>
    <w:rsid w:val="0091611F"/>
    <w:rsid w:val="009454DB"/>
    <w:rsid w:val="0097781C"/>
    <w:rsid w:val="00983306"/>
    <w:rsid w:val="009849E2"/>
    <w:rsid w:val="009956C8"/>
    <w:rsid w:val="009A03C8"/>
    <w:rsid w:val="00A14E41"/>
    <w:rsid w:val="00A16CF4"/>
    <w:rsid w:val="00A417FD"/>
    <w:rsid w:val="00A446A0"/>
    <w:rsid w:val="00A50DAF"/>
    <w:rsid w:val="00A53466"/>
    <w:rsid w:val="00A54E2F"/>
    <w:rsid w:val="00AC3029"/>
    <w:rsid w:val="00AF04F4"/>
    <w:rsid w:val="00AF127D"/>
    <w:rsid w:val="00AF29CA"/>
    <w:rsid w:val="00B679B1"/>
    <w:rsid w:val="00B90FFC"/>
    <w:rsid w:val="00BA6661"/>
    <w:rsid w:val="00BB5700"/>
    <w:rsid w:val="00BF76F5"/>
    <w:rsid w:val="00C07633"/>
    <w:rsid w:val="00C1116A"/>
    <w:rsid w:val="00C30019"/>
    <w:rsid w:val="00C50F8C"/>
    <w:rsid w:val="00C67A50"/>
    <w:rsid w:val="00C9288D"/>
    <w:rsid w:val="00C977B0"/>
    <w:rsid w:val="00CC5A7D"/>
    <w:rsid w:val="00CE27F2"/>
    <w:rsid w:val="00D265F4"/>
    <w:rsid w:val="00D32DF4"/>
    <w:rsid w:val="00D426DF"/>
    <w:rsid w:val="00D55B99"/>
    <w:rsid w:val="00D6170B"/>
    <w:rsid w:val="00D769ED"/>
    <w:rsid w:val="00DD08DF"/>
    <w:rsid w:val="00DD0BE0"/>
    <w:rsid w:val="00DD4C6F"/>
    <w:rsid w:val="00DF3BEE"/>
    <w:rsid w:val="00DF597F"/>
    <w:rsid w:val="00E01311"/>
    <w:rsid w:val="00E604F9"/>
    <w:rsid w:val="00E74033"/>
    <w:rsid w:val="00E9442F"/>
    <w:rsid w:val="00F006D6"/>
    <w:rsid w:val="00F07FD4"/>
    <w:rsid w:val="00F21D88"/>
    <w:rsid w:val="00F43769"/>
    <w:rsid w:val="00F4572F"/>
    <w:rsid w:val="00F66F42"/>
    <w:rsid w:val="00F74026"/>
    <w:rsid w:val="00F902A4"/>
    <w:rsid w:val="00F90B3B"/>
    <w:rsid w:val="00FA3C25"/>
    <w:rsid w:val="00FB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DAC58"/>
  <w15:chartTrackingRefBased/>
  <w15:docId w15:val="{DB05A14B-61A1-446E-894F-89A835C8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ar-SA"/>
    </w:rPr>
  </w:style>
  <w:style w:type="paragraph" w:styleId="Heading1">
    <w:name w:val="heading 1"/>
    <w:basedOn w:val="Normal"/>
    <w:next w:val="Normal"/>
    <w:qFormat/>
    <w:pPr>
      <w:tabs>
        <w:tab w:val="left" w:pos="851"/>
      </w:tabs>
      <w:spacing w:before="240" w:after="120"/>
      <w:ind w:left="567" w:hanging="567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ind w:left="567" w:hanging="567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spacing w:after="120"/>
      <w:ind w:left="567" w:hanging="567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0">
    <w:name w:val="WW8Num9z0"/>
    <w:rPr>
      <w:sz w:val="22"/>
    </w:rPr>
  </w:style>
  <w:style w:type="character" w:customStyle="1" w:styleId="WW8NumSt6z0">
    <w:name w:val="WW8NumSt6z0"/>
    <w:rPr>
      <w:rFonts w:ascii="Courier" w:hAnsi="Courier"/>
    </w:rPr>
  </w:style>
  <w:style w:type="character" w:customStyle="1" w:styleId="WW8NumSt7z0">
    <w:name w:val="WW8NumSt7z0"/>
    <w:rPr>
      <w:rFonts w:ascii="Courier" w:hAnsi="Courier"/>
      <w:sz w:val="36"/>
    </w:rPr>
  </w:style>
  <w:style w:type="character" w:customStyle="1" w:styleId="Fuentedeprrafopredeter1">
    <w:name w:val="Fuente de párrafo predeter.1"/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semiHidden/>
    <w:rPr>
      <w:rFonts w:ascii="Arial Narrow" w:hAnsi="Arial Narrow"/>
      <w:b/>
      <w:sz w:val="22"/>
    </w:rPr>
  </w:style>
  <w:style w:type="character" w:customStyle="1" w:styleId="Carcterdenumeracin">
    <w:name w:val="Carácter de numeración"/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styleId="List">
    <w:name w:val="List"/>
    <w:basedOn w:val="Normal"/>
    <w:semiHidden/>
    <w:pPr>
      <w:ind w:left="360" w:hanging="360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Faxtext">
    <w:name w:val="Faxtext"/>
    <w:basedOn w:val="Normal"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"/>
    <w:pPr>
      <w:ind w:left="720" w:hanging="360"/>
    </w:pPr>
  </w:style>
  <w:style w:type="paragraph" w:customStyle="1" w:styleId="Lista31">
    <w:name w:val="Lista 31"/>
    <w:basedOn w:val="Normal"/>
    <w:pPr>
      <w:ind w:left="1080" w:hanging="360"/>
    </w:pPr>
  </w:style>
  <w:style w:type="paragraph" w:customStyle="1" w:styleId="Encabezadodemensaje1">
    <w:name w:val="Encabezado de mensaje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cs="Arial"/>
      <w:sz w:val="24"/>
      <w:szCs w:val="24"/>
    </w:rPr>
  </w:style>
  <w:style w:type="paragraph" w:customStyle="1" w:styleId="Saludo1">
    <w:name w:val="Saludo1"/>
    <w:basedOn w:val="Normal"/>
    <w:next w:val="Normal"/>
  </w:style>
  <w:style w:type="paragraph" w:customStyle="1" w:styleId="Cierre1">
    <w:name w:val="Cierre1"/>
    <w:basedOn w:val="Normal"/>
    <w:pPr>
      <w:ind w:left="4320"/>
    </w:pPr>
  </w:style>
  <w:style w:type="paragraph" w:customStyle="1" w:styleId="Continuarlista21">
    <w:name w:val="Continuar lista 21"/>
    <w:basedOn w:val="Normal"/>
    <w:pPr>
      <w:spacing w:after="120"/>
      <w:ind w:left="720"/>
    </w:pPr>
  </w:style>
  <w:style w:type="paragraph" w:customStyle="1" w:styleId="Direccininterior">
    <w:name w:val="Dirección interior"/>
    <w:basedOn w:val="Normal"/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customStyle="1" w:styleId="Nombredireccininterior">
    <w:name w:val="Nombre dirección interior"/>
    <w:basedOn w:val="Normal"/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character" w:customStyle="1" w:styleId="apple-converted-space">
    <w:name w:val="apple-converted-space"/>
    <w:rsid w:val="00FA3C25"/>
  </w:style>
  <w:style w:type="paragraph" w:styleId="NoSpacing">
    <w:name w:val="No Spacing"/>
    <w:uiPriority w:val="1"/>
    <w:qFormat/>
    <w:rsid w:val="00F4572F"/>
    <w:rPr>
      <w:rFonts w:ascii="Calibri" w:eastAsia="Calibri" w:hAnsi="Calibri"/>
      <w:sz w:val="22"/>
      <w:szCs w:val="22"/>
      <w:lang w:val="es-E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85657"/>
    <w:pPr>
      <w:ind w:firstLine="210"/>
    </w:pPr>
  </w:style>
  <w:style w:type="character" w:customStyle="1" w:styleId="BodyTextChar">
    <w:name w:val="Body Text Char"/>
    <w:link w:val="BodyText"/>
    <w:semiHidden/>
    <w:rsid w:val="00785657"/>
    <w:rPr>
      <w:rFonts w:ascii="Arial" w:hAnsi="Arial"/>
      <w:sz w:val="22"/>
      <w:lang w:val="de-DE" w:eastAsia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85657"/>
    <w:rPr>
      <w:rFonts w:ascii="Arial" w:hAnsi="Arial"/>
      <w:sz w:val="22"/>
      <w:lang w:val="de-DE" w:eastAsia="ar-SA"/>
    </w:rPr>
  </w:style>
  <w:style w:type="paragraph" w:customStyle="1" w:styleId="MediumGrid21">
    <w:name w:val="Medium Grid 21"/>
    <w:uiPriority w:val="1"/>
    <w:qFormat/>
    <w:rsid w:val="004A6D0A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5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@toolsolutions.c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olsolutions.c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entas@toolsolutions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olsolutions.c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Capris S.A.</Company>
  <LinksUpToDate>false</LinksUpToDate>
  <CharactersWithSpaces>16</CharactersWithSpaces>
  <SharedDoc>false</SharedDoc>
  <HLinks>
    <vt:vector size="12" baseType="variant"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http://www.capris.cr/</vt:lpwstr>
      </vt:variant>
      <vt:variant>
        <vt:lpwstr/>
      </vt:variant>
      <vt:variant>
        <vt:i4>3801157</vt:i4>
      </vt:variant>
      <vt:variant>
        <vt:i4>0</vt:i4>
      </vt:variant>
      <vt:variant>
        <vt:i4>0</vt:i4>
      </vt:variant>
      <vt:variant>
        <vt:i4>5</vt:i4>
      </vt:variant>
      <vt:variant>
        <vt:lpwstr>mailto:serviciocliente@capris.co.cr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Sika Costa Rica</dc:creator>
  <cp:keywords/>
  <cp:lastModifiedBy>Marilia Soto</cp:lastModifiedBy>
  <cp:revision>4</cp:revision>
  <cp:lastPrinted>2020-02-29T01:31:00Z</cp:lastPrinted>
  <dcterms:created xsi:type="dcterms:W3CDTF">2022-06-14T16:56:00Z</dcterms:created>
  <dcterms:modified xsi:type="dcterms:W3CDTF">2022-06-15T16:49:00Z</dcterms:modified>
</cp:coreProperties>
</file>